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B87E0" w14:textId="77777777" w:rsidR="00E33156" w:rsidRPr="00512DE9" w:rsidRDefault="00E33156" w:rsidP="00E33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512DE9">
        <w:rPr>
          <w:rFonts w:ascii="Times New Roman" w:hAnsi="Times New Roman" w:cs="Times New Roman"/>
          <w:b/>
          <w:bCs/>
          <w:kern w:val="0"/>
          <w:sz w:val="28"/>
          <w:szCs w:val="28"/>
        </w:rPr>
        <w:t>Mirror Lake Elementary Magnet School</w:t>
      </w:r>
    </w:p>
    <w:p w14:paraId="5E08863F" w14:textId="77777777" w:rsidR="00E33156" w:rsidRPr="00512DE9" w:rsidRDefault="00E33156" w:rsidP="00E33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512DE9">
        <w:rPr>
          <w:rFonts w:ascii="Times New Roman" w:hAnsi="Times New Roman" w:cs="Times New Roman"/>
          <w:b/>
          <w:bCs/>
          <w:kern w:val="0"/>
          <w:sz w:val="28"/>
          <w:szCs w:val="28"/>
        </w:rPr>
        <w:t>1200 NW 72</w:t>
      </w:r>
      <w:r w:rsidRPr="00512DE9">
        <w:rPr>
          <w:rFonts w:ascii="Times New Roman" w:hAnsi="Times New Roman" w:cs="Times New Roman"/>
          <w:b/>
          <w:bCs/>
          <w:kern w:val="0"/>
          <w:sz w:val="28"/>
          <w:szCs w:val="28"/>
          <w:vertAlign w:val="superscript"/>
        </w:rPr>
        <w:t>nd</w:t>
      </w:r>
      <w:r w:rsidRPr="00512DE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Ave, Plantation FL -33313</w:t>
      </w:r>
    </w:p>
    <w:p w14:paraId="41D1EBD0" w14:textId="77777777" w:rsidR="00DD1DE5" w:rsidRDefault="00E33156" w:rsidP="00E33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512DE9">
        <w:rPr>
          <w:rFonts w:ascii="Times New Roman" w:hAnsi="Times New Roman" w:cs="Times New Roman"/>
          <w:b/>
          <w:bCs/>
          <w:kern w:val="0"/>
          <w:sz w:val="28"/>
          <w:szCs w:val="28"/>
        </w:rPr>
        <w:t>School Advisory Coun</w:t>
      </w:r>
      <w:r w:rsidR="00C91100" w:rsidRPr="00512DE9">
        <w:rPr>
          <w:rFonts w:ascii="Times New Roman" w:hAnsi="Times New Roman" w:cs="Times New Roman"/>
          <w:b/>
          <w:bCs/>
          <w:kern w:val="0"/>
          <w:sz w:val="28"/>
          <w:szCs w:val="28"/>
        </w:rPr>
        <w:t>c</w:t>
      </w:r>
      <w:r w:rsidRPr="00512DE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il (SAC) </w:t>
      </w:r>
      <w:r w:rsidR="00DD1DE5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and </w:t>
      </w:r>
    </w:p>
    <w:p w14:paraId="081311FB" w14:textId="791EBC03" w:rsidR="00E33156" w:rsidRPr="00512DE9" w:rsidRDefault="00DD1DE5" w:rsidP="00E33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School Advisory Council (SAF)</w:t>
      </w:r>
    </w:p>
    <w:p w14:paraId="5EA57DA8" w14:textId="77777777" w:rsidR="00E33156" w:rsidRPr="00512DE9" w:rsidRDefault="00E33156" w:rsidP="00E3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1A0FB90" w14:textId="27A27F22" w:rsidR="00E33156" w:rsidRPr="00512DE9" w:rsidRDefault="00E33156" w:rsidP="00E33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512DE9">
        <w:rPr>
          <w:rFonts w:ascii="Times New Roman" w:hAnsi="Times New Roman" w:cs="Times New Roman"/>
          <w:b/>
          <w:bCs/>
          <w:kern w:val="0"/>
          <w:sz w:val="28"/>
          <w:szCs w:val="28"/>
        </w:rPr>
        <w:t>Frida</w:t>
      </w:r>
      <w:r w:rsidR="003854E6">
        <w:rPr>
          <w:rFonts w:ascii="Times New Roman" w:hAnsi="Times New Roman" w:cs="Times New Roman"/>
          <w:b/>
          <w:bCs/>
          <w:kern w:val="0"/>
          <w:sz w:val="28"/>
          <w:szCs w:val="28"/>
        </w:rPr>
        <w:t>y, August 23</w:t>
      </w:r>
      <w:r w:rsidR="003854E6" w:rsidRPr="003854E6">
        <w:rPr>
          <w:rFonts w:ascii="Times New Roman" w:hAnsi="Times New Roman" w:cs="Times New Roman"/>
          <w:b/>
          <w:bCs/>
          <w:kern w:val="0"/>
          <w:sz w:val="28"/>
          <w:szCs w:val="28"/>
          <w:vertAlign w:val="superscript"/>
        </w:rPr>
        <w:t>rd</w:t>
      </w:r>
      <w:r w:rsidR="003854E6">
        <w:rPr>
          <w:rFonts w:ascii="Times New Roman" w:hAnsi="Times New Roman" w:cs="Times New Roman"/>
          <w:b/>
          <w:bCs/>
          <w:kern w:val="0"/>
          <w:sz w:val="28"/>
          <w:szCs w:val="28"/>
        </w:rPr>
        <w:t>, 2024</w:t>
      </w:r>
    </w:p>
    <w:p w14:paraId="1BD09D54" w14:textId="461E5CD0" w:rsidR="004A5FEB" w:rsidRPr="00512DE9" w:rsidRDefault="004A5FEB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512DE9">
        <w:rPr>
          <w:rFonts w:ascii="Times New Roman" w:hAnsi="Times New Roman" w:cs="Times New Roman"/>
          <w:b/>
          <w:bCs/>
          <w:kern w:val="0"/>
          <w:sz w:val="28"/>
          <w:szCs w:val="28"/>
        </w:rPr>
        <w:t>7:15 A.M.</w:t>
      </w:r>
      <w:r w:rsidR="00E33156" w:rsidRPr="00512DE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– Media Center</w:t>
      </w:r>
    </w:p>
    <w:p w14:paraId="059B5DEF" w14:textId="77777777" w:rsidR="00E33156" w:rsidRPr="00512DE9" w:rsidRDefault="00E33156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2940652" w14:textId="41F92EC5" w:rsidR="005146AB" w:rsidRPr="00512DE9" w:rsidRDefault="005146AB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</w:pPr>
      <w:r w:rsidRPr="00512DE9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Agenda</w:t>
      </w:r>
    </w:p>
    <w:p w14:paraId="698EBFE9" w14:textId="77777777" w:rsidR="003A0D54" w:rsidRPr="00CF5967" w:rsidRDefault="003A0D54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</w:p>
    <w:p w14:paraId="2D306546" w14:textId="08596BF1" w:rsidR="004A5FEB" w:rsidRPr="00CF5967" w:rsidRDefault="004A5FEB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CF5967">
        <w:rPr>
          <w:rFonts w:ascii="Times New Roman" w:hAnsi="Times New Roman" w:cs="Times New Roman"/>
          <w:b/>
          <w:bCs/>
          <w:kern w:val="0"/>
          <w:sz w:val="26"/>
          <w:szCs w:val="26"/>
        </w:rPr>
        <w:t>Welcome</w:t>
      </w:r>
    </w:p>
    <w:p w14:paraId="3B911079" w14:textId="77777777" w:rsidR="004A5FEB" w:rsidRPr="00CF5967" w:rsidRDefault="004A5FEB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</w:p>
    <w:p w14:paraId="34AA0C64" w14:textId="72009D5F" w:rsidR="004A5FEB" w:rsidRPr="00CF5967" w:rsidRDefault="003854E6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CF5967">
        <w:rPr>
          <w:rFonts w:ascii="Times New Roman" w:hAnsi="Times New Roman" w:cs="Times New Roman"/>
          <w:b/>
          <w:bCs/>
          <w:kern w:val="0"/>
          <w:sz w:val="26"/>
          <w:szCs w:val="26"/>
        </w:rPr>
        <w:t>SAC Composition (Elections)</w:t>
      </w:r>
    </w:p>
    <w:p w14:paraId="3307E316" w14:textId="77777777" w:rsidR="00CF5967" w:rsidRPr="00CF5967" w:rsidRDefault="00CF5967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</w:p>
    <w:p w14:paraId="5DB06E7E" w14:textId="35F1EA94" w:rsidR="00CF5967" w:rsidRPr="00CF5967" w:rsidRDefault="00CF5967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CF5967">
        <w:rPr>
          <w:rFonts w:ascii="Times New Roman" w:hAnsi="Times New Roman" w:cs="Times New Roman"/>
          <w:b/>
          <w:bCs/>
          <w:kern w:val="0"/>
          <w:sz w:val="26"/>
          <w:szCs w:val="26"/>
        </w:rPr>
        <w:t>Approval of Minutes from May 3</w:t>
      </w:r>
      <w:r w:rsidRPr="00CF5967">
        <w:rPr>
          <w:rFonts w:ascii="Times New Roman" w:hAnsi="Times New Roman" w:cs="Times New Roman"/>
          <w:b/>
          <w:bCs/>
          <w:kern w:val="0"/>
          <w:sz w:val="26"/>
          <w:szCs w:val="26"/>
          <w:vertAlign w:val="superscript"/>
        </w:rPr>
        <w:t>rd</w:t>
      </w:r>
      <w:r w:rsidRPr="00CF5967">
        <w:rPr>
          <w:rFonts w:ascii="Times New Roman" w:hAnsi="Times New Roman" w:cs="Times New Roman"/>
          <w:b/>
          <w:bCs/>
          <w:kern w:val="0"/>
          <w:sz w:val="26"/>
          <w:szCs w:val="26"/>
        </w:rPr>
        <w:t>, 2024</w:t>
      </w:r>
    </w:p>
    <w:p w14:paraId="5AF43355" w14:textId="77777777" w:rsidR="004A5FEB" w:rsidRPr="00CF5967" w:rsidRDefault="004A5FEB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6"/>
          <w:szCs w:val="26"/>
        </w:rPr>
      </w:pPr>
    </w:p>
    <w:p w14:paraId="7AAA299F" w14:textId="4731C235" w:rsidR="004A5FEB" w:rsidRPr="00CF5967" w:rsidRDefault="004A5FEB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6"/>
          <w:szCs w:val="26"/>
        </w:rPr>
      </w:pPr>
      <w:r w:rsidRPr="00CF5967">
        <w:rPr>
          <w:rFonts w:ascii="TimesNewRomanPS-BoldMT" w:hAnsi="TimesNewRomanPS-BoldMT" w:cs="TimesNewRomanPS-BoldMT"/>
          <w:b/>
          <w:bCs/>
          <w:kern w:val="0"/>
          <w:sz w:val="26"/>
          <w:szCs w:val="26"/>
        </w:rPr>
        <w:t>Principal’s Report</w:t>
      </w:r>
    </w:p>
    <w:p w14:paraId="6E97C5A9" w14:textId="6FAFA6C4" w:rsidR="00512DE9" w:rsidRPr="00CF5967" w:rsidRDefault="00512DE9" w:rsidP="00B17CB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6"/>
          <w:szCs w:val="26"/>
        </w:rPr>
      </w:pPr>
    </w:p>
    <w:p w14:paraId="04597CA2" w14:textId="77777777" w:rsidR="004A5FEB" w:rsidRPr="00CF5967" w:rsidRDefault="004A5FEB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</w:p>
    <w:p w14:paraId="6D0BBC09" w14:textId="4FE85F50" w:rsidR="004A5FEB" w:rsidRPr="00CF5967" w:rsidRDefault="004020C7" w:rsidP="004020C7">
      <w:pPr>
        <w:widowControl w:val="0"/>
        <w:autoSpaceDE w:val="0"/>
        <w:autoSpaceDN w:val="0"/>
        <w:adjustRightInd w:val="0"/>
        <w:jc w:val="center"/>
        <w:rPr>
          <w:rFonts w:ascii="Big Caslon" w:hAnsi="Big Caslon" w:cs="Big Caslon"/>
          <w:b/>
          <w:color w:val="000000"/>
          <w:sz w:val="26"/>
          <w:szCs w:val="26"/>
        </w:rPr>
      </w:pPr>
      <w:r w:rsidRPr="00CF5967">
        <w:rPr>
          <w:rFonts w:ascii="Big Caslon" w:hAnsi="Big Caslon" w:cs="Big Caslon"/>
          <w:b/>
          <w:color w:val="000000"/>
          <w:sz w:val="26"/>
          <w:szCs w:val="26"/>
        </w:rPr>
        <w:t>SESIR: School Environmental Safety Incident Report</w:t>
      </w:r>
    </w:p>
    <w:p w14:paraId="34A4AA96" w14:textId="77777777" w:rsidR="00D17FDA" w:rsidRPr="00CF5967" w:rsidRDefault="00D17FDA" w:rsidP="004020C7">
      <w:pPr>
        <w:widowControl w:val="0"/>
        <w:autoSpaceDE w:val="0"/>
        <w:autoSpaceDN w:val="0"/>
        <w:adjustRightInd w:val="0"/>
        <w:jc w:val="center"/>
        <w:rPr>
          <w:rFonts w:ascii="Big Caslon" w:hAnsi="Big Caslon" w:cs="Big Caslon"/>
          <w:b/>
          <w:color w:val="000000"/>
          <w:sz w:val="26"/>
          <w:szCs w:val="26"/>
        </w:rPr>
      </w:pPr>
    </w:p>
    <w:p w14:paraId="17566E7C" w14:textId="77777777" w:rsidR="00D17FDA" w:rsidRPr="00CF5967" w:rsidRDefault="003854E6" w:rsidP="004020C7">
      <w:pPr>
        <w:widowControl w:val="0"/>
        <w:autoSpaceDE w:val="0"/>
        <w:autoSpaceDN w:val="0"/>
        <w:adjustRightInd w:val="0"/>
        <w:jc w:val="center"/>
        <w:rPr>
          <w:rFonts w:ascii="Big Caslon" w:hAnsi="Big Caslon" w:cs="Big Caslon"/>
          <w:b/>
          <w:color w:val="000000"/>
          <w:sz w:val="26"/>
          <w:szCs w:val="26"/>
        </w:rPr>
      </w:pPr>
      <w:r w:rsidRPr="00CF5967">
        <w:rPr>
          <w:rFonts w:ascii="Big Caslon" w:hAnsi="Big Caslon" w:cs="Big Caslon"/>
          <w:b/>
          <w:color w:val="000000"/>
          <w:sz w:val="26"/>
          <w:szCs w:val="26"/>
        </w:rPr>
        <w:t xml:space="preserve">2024-2025 Data Review &amp; </w:t>
      </w:r>
    </w:p>
    <w:p w14:paraId="17FD5EE8" w14:textId="30E9E080" w:rsidR="003854E6" w:rsidRPr="00CF5967" w:rsidRDefault="003854E6" w:rsidP="004020C7">
      <w:pPr>
        <w:widowControl w:val="0"/>
        <w:autoSpaceDE w:val="0"/>
        <w:autoSpaceDN w:val="0"/>
        <w:adjustRightInd w:val="0"/>
        <w:jc w:val="center"/>
        <w:rPr>
          <w:rFonts w:ascii="Big Caslon" w:hAnsi="Big Caslon" w:cs="Big Caslon"/>
          <w:b/>
          <w:color w:val="000000"/>
          <w:sz w:val="26"/>
          <w:szCs w:val="26"/>
        </w:rPr>
      </w:pPr>
      <w:r w:rsidRPr="00CF5967">
        <w:rPr>
          <w:rFonts w:ascii="Big Caslon" w:hAnsi="Big Caslon" w:cs="Big Caslon"/>
          <w:b/>
          <w:color w:val="000000"/>
          <w:sz w:val="26"/>
          <w:szCs w:val="26"/>
        </w:rPr>
        <w:t>2024-2025 Action Plan and School Goal</w:t>
      </w:r>
    </w:p>
    <w:p w14:paraId="6EDCD2F5" w14:textId="77777777" w:rsidR="00D17FDA" w:rsidRPr="00CF5967" w:rsidRDefault="00D17FDA" w:rsidP="004020C7">
      <w:pPr>
        <w:widowControl w:val="0"/>
        <w:autoSpaceDE w:val="0"/>
        <w:autoSpaceDN w:val="0"/>
        <w:adjustRightInd w:val="0"/>
        <w:jc w:val="center"/>
        <w:rPr>
          <w:rFonts w:ascii="Big Caslon" w:hAnsi="Big Caslon" w:cs="Big Caslon"/>
          <w:b/>
          <w:color w:val="000000"/>
          <w:sz w:val="26"/>
          <w:szCs w:val="26"/>
        </w:rPr>
      </w:pPr>
    </w:p>
    <w:p w14:paraId="1D1B070B" w14:textId="69D958AC" w:rsidR="00D17FDA" w:rsidRPr="00CF5967" w:rsidRDefault="003854E6" w:rsidP="004020C7">
      <w:pPr>
        <w:widowControl w:val="0"/>
        <w:autoSpaceDE w:val="0"/>
        <w:autoSpaceDN w:val="0"/>
        <w:adjustRightInd w:val="0"/>
        <w:jc w:val="center"/>
        <w:rPr>
          <w:rFonts w:ascii="Big Caslon" w:hAnsi="Big Caslon" w:cs="Big Caslon"/>
          <w:b/>
          <w:color w:val="000000"/>
          <w:sz w:val="26"/>
          <w:szCs w:val="26"/>
        </w:rPr>
      </w:pPr>
      <w:r w:rsidRPr="00CF5967">
        <w:rPr>
          <w:rFonts w:ascii="Big Caslon" w:hAnsi="Big Caslon" w:cs="Big Caslon"/>
          <w:b/>
          <w:color w:val="000000"/>
          <w:sz w:val="26"/>
          <w:szCs w:val="26"/>
        </w:rPr>
        <w:t>SAC Bylaws</w:t>
      </w:r>
    </w:p>
    <w:p w14:paraId="3E5391E1" w14:textId="7A1C7A4C" w:rsidR="003854E6" w:rsidRPr="00CF5967" w:rsidRDefault="003854E6" w:rsidP="004020C7">
      <w:pPr>
        <w:widowControl w:val="0"/>
        <w:autoSpaceDE w:val="0"/>
        <w:autoSpaceDN w:val="0"/>
        <w:adjustRightInd w:val="0"/>
        <w:jc w:val="center"/>
        <w:rPr>
          <w:rFonts w:ascii="Big Caslon" w:hAnsi="Big Caslon" w:cs="Big Caslon"/>
          <w:b/>
          <w:color w:val="000000"/>
          <w:sz w:val="26"/>
          <w:szCs w:val="26"/>
        </w:rPr>
      </w:pPr>
      <w:r w:rsidRPr="00CF5967">
        <w:rPr>
          <w:rFonts w:ascii="Big Caslon" w:hAnsi="Big Caslon" w:cs="Big Caslon"/>
          <w:b/>
          <w:color w:val="000000"/>
          <w:sz w:val="26"/>
          <w:szCs w:val="26"/>
        </w:rPr>
        <w:t>SAF Bylaws</w:t>
      </w:r>
    </w:p>
    <w:p w14:paraId="6D64A9FB" w14:textId="77777777" w:rsidR="004A5FEB" w:rsidRPr="00CF5967" w:rsidRDefault="004A5FEB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</w:p>
    <w:p w14:paraId="5DE33D58" w14:textId="75E017D1" w:rsidR="00512DE9" w:rsidRPr="00CF5967" w:rsidRDefault="004A5FEB" w:rsidP="00D43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proofErr w:type="gramStart"/>
      <w:r w:rsidRPr="00CF5967">
        <w:rPr>
          <w:rFonts w:ascii="Times New Roman" w:hAnsi="Times New Roman" w:cs="Times New Roman"/>
          <w:b/>
          <w:bCs/>
          <w:kern w:val="0"/>
          <w:sz w:val="26"/>
          <w:szCs w:val="26"/>
        </w:rPr>
        <w:t>Title</w:t>
      </w:r>
      <w:proofErr w:type="gramEnd"/>
      <w:r w:rsidRPr="00CF5967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I Update</w:t>
      </w:r>
    </w:p>
    <w:p w14:paraId="22EC7EF1" w14:textId="77777777" w:rsidR="00512DE9" w:rsidRPr="00CF5967" w:rsidRDefault="00512DE9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</w:p>
    <w:p w14:paraId="04D3B646" w14:textId="23540107" w:rsidR="004A5FEB" w:rsidRPr="00CF5967" w:rsidRDefault="00D66A8D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2024-2025 </w:t>
      </w:r>
      <w:r w:rsidR="004A5FEB" w:rsidRPr="00CF5967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SIP </w:t>
      </w:r>
    </w:p>
    <w:p w14:paraId="1012EBCE" w14:textId="77777777" w:rsidR="00C91100" w:rsidRPr="00CF5967" w:rsidRDefault="00C91100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</w:p>
    <w:p w14:paraId="1FB24E50" w14:textId="04EE8F2D" w:rsidR="00275406" w:rsidRPr="00CF5967" w:rsidRDefault="003854E6" w:rsidP="001A6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CF5967">
        <w:rPr>
          <w:rFonts w:ascii="Times New Roman" w:hAnsi="Times New Roman" w:cs="Times New Roman"/>
          <w:b/>
          <w:bCs/>
          <w:kern w:val="0"/>
          <w:sz w:val="26"/>
          <w:szCs w:val="26"/>
        </w:rPr>
        <w:t>SAF Update</w:t>
      </w:r>
    </w:p>
    <w:p w14:paraId="328FE75E" w14:textId="77777777" w:rsidR="00D434A7" w:rsidRPr="00CF5967" w:rsidRDefault="00D434A7" w:rsidP="001A6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</w:p>
    <w:p w14:paraId="14096943" w14:textId="26943B43" w:rsidR="004E67C9" w:rsidRPr="00CF5967" w:rsidRDefault="004A5FEB" w:rsidP="004A5FEB">
      <w:pPr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CF5967">
        <w:rPr>
          <w:rFonts w:ascii="Times New Roman" w:hAnsi="Times New Roman" w:cs="Times New Roman"/>
          <w:b/>
          <w:bCs/>
          <w:kern w:val="0"/>
          <w:sz w:val="26"/>
          <w:szCs w:val="26"/>
        </w:rPr>
        <w:t>Questions/Concerns</w:t>
      </w:r>
    </w:p>
    <w:p w14:paraId="7E38F87E" w14:textId="77777777" w:rsidR="00E730F2" w:rsidRPr="00CF5967" w:rsidRDefault="00E730F2" w:rsidP="004A5FEB">
      <w:pPr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</w:p>
    <w:p w14:paraId="31347D37" w14:textId="5C2F690B" w:rsidR="00DB78AD" w:rsidRPr="00CF5967" w:rsidRDefault="00DB78AD" w:rsidP="004A5FEB">
      <w:pPr>
        <w:jc w:val="center"/>
        <w:rPr>
          <w:sz w:val="26"/>
          <w:szCs w:val="26"/>
        </w:rPr>
      </w:pPr>
      <w:r w:rsidRPr="00CF5967">
        <w:rPr>
          <w:rFonts w:ascii="Times New Roman" w:hAnsi="Times New Roman" w:cs="Times New Roman"/>
          <w:b/>
          <w:bCs/>
          <w:kern w:val="0"/>
          <w:sz w:val="26"/>
          <w:szCs w:val="26"/>
        </w:rPr>
        <w:t>Next Meeting:</w:t>
      </w:r>
      <w:r w:rsidR="00E730F2" w:rsidRPr="00CF5967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Friday,</w:t>
      </w:r>
      <w:r w:rsidR="003412F8" w:rsidRPr="00CF5967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</w:t>
      </w:r>
      <w:r w:rsidR="003854E6" w:rsidRPr="00CF5967">
        <w:rPr>
          <w:rFonts w:ascii="Times New Roman" w:hAnsi="Times New Roman" w:cs="Times New Roman"/>
          <w:b/>
          <w:bCs/>
          <w:kern w:val="0"/>
          <w:sz w:val="26"/>
          <w:szCs w:val="26"/>
        </w:rPr>
        <w:t>September 6</w:t>
      </w:r>
      <w:r w:rsidR="003854E6" w:rsidRPr="00CF5967">
        <w:rPr>
          <w:rFonts w:ascii="Times New Roman" w:hAnsi="Times New Roman" w:cs="Times New Roman"/>
          <w:b/>
          <w:bCs/>
          <w:kern w:val="0"/>
          <w:sz w:val="26"/>
          <w:szCs w:val="26"/>
          <w:vertAlign w:val="superscript"/>
        </w:rPr>
        <w:t>th</w:t>
      </w:r>
      <w:r w:rsidR="003854E6" w:rsidRPr="00CF5967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, 2024 </w:t>
      </w:r>
    </w:p>
    <w:sectPr w:rsidR="00DB78AD" w:rsidRPr="00CF5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ig Caslon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EB"/>
    <w:rsid w:val="00001E36"/>
    <w:rsid w:val="00083EB6"/>
    <w:rsid w:val="000F5E77"/>
    <w:rsid w:val="001A6DDB"/>
    <w:rsid w:val="001B4ACC"/>
    <w:rsid w:val="001C3726"/>
    <w:rsid w:val="00275406"/>
    <w:rsid w:val="002D1625"/>
    <w:rsid w:val="002E20F8"/>
    <w:rsid w:val="00304E7C"/>
    <w:rsid w:val="003412F8"/>
    <w:rsid w:val="00350FB5"/>
    <w:rsid w:val="003614E1"/>
    <w:rsid w:val="003854E6"/>
    <w:rsid w:val="00386F0A"/>
    <w:rsid w:val="003A0D54"/>
    <w:rsid w:val="003F7825"/>
    <w:rsid w:val="004020C7"/>
    <w:rsid w:val="00403D58"/>
    <w:rsid w:val="00451040"/>
    <w:rsid w:val="004A4A78"/>
    <w:rsid w:val="004A5FEB"/>
    <w:rsid w:val="004E67C9"/>
    <w:rsid w:val="00512DE9"/>
    <w:rsid w:val="005146AB"/>
    <w:rsid w:val="0059593A"/>
    <w:rsid w:val="005A47DE"/>
    <w:rsid w:val="005E2849"/>
    <w:rsid w:val="0061450F"/>
    <w:rsid w:val="00700DEA"/>
    <w:rsid w:val="00721D64"/>
    <w:rsid w:val="0085079C"/>
    <w:rsid w:val="00887503"/>
    <w:rsid w:val="008D001B"/>
    <w:rsid w:val="00B17CB1"/>
    <w:rsid w:val="00B66741"/>
    <w:rsid w:val="00BE4AE4"/>
    <w:rsid w:val="00C91100"/>
    <w:rsid w:val="00CF5967"/>
    <w:rsid w:val="00D17FDA"/>
    <w:rsid w:val="00D434A7"/>
    <w:rsid w:val="00D66A8D"/>
    <w:rsid w:val="00D8126C"/>
    <w:rsid w:val="00DB78AD"/>
    <w:rsid w:val="00DD1DE5"/>
    <w:rsid w:val="00E00342"/>
    <w:rsid w:val="00E150F4"/>
    <w:rsid w:val="00E33156"/>
    <w:rsid w:val="00E730F2"/>
    <w:rsid w:val="00E84BAF"/>
    <w:rsid w:val="00F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8AEA7"/>
  <w15:chartTrackingRefBased/>
  <w15:docId w15:val="{7D878B4D-FD86-4CE6-B668-EAE74042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B. Cutrone</dc:creator>
  <cp:keywords/>
  <dc:description/>
  <cp:lastModifiedBy>Victoria Leibowitz</cp:lastModifiedBy>
  <cp:revision>2</cp:revision>
  <cp:lastPrinted>2023-11-30T16:32:00Z</cp:lastPrinted>
  <dcterms:created xsi:type="dcterms:W3CDTF">2024-08-21T15:56:00Z</dcterms:created>
  <dcterms:modified xsi:type="dcterms:W3CDTF">2024-08-21T15:56:00Z</dcterms:modified>
</cp:coreProperties>
</file>